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B9AC" w14:textId="4000E150" w:rsidR="004A15CE" w:rsidRPr="006C2F48" w:rsidRDefault="005E530F" w:rsidP="006C2F48">
      <w:pPr>
        <w:pStyle w:val="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="00175691"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18"/>
        <w:gridCol w:w="2736"/>
        <w:gridCol w:w="1229"/>
        <w:gridCol w:w="2922"/>
      </w:tblGrid>
      <w:tr w:rsidR="004A15CE" w:rsidRPr="006C2F48" w14:paraId="3CCE56D9" w14:textId="77777777" w:rsidTr="00175691">
        <w:trPr>
          <w:trHeight w:val="1324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51D0DE8A" w14:textId="77777777" w:rsidR="004A15CE" w:rsidRPr="006C2F48" w:rsidRDefault="00175691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54F632EB" w14:textId="40208D27" w:rsidR="004A15CE" w:rsidRPr="006C2F48" w:rsidRDefault="00331CBC" w:rsidP="005E530F">
            <w:r w:rsidRPr="00331CBC">
              <w:rPr>
                <w:rFonts w:hint="eastAsia"/>
              </w:rPr>
              <w:t>北京工业职业技术学院基础设施改造项目监理单位入围</w:t>
            </w:r>
            <w:r w:rsidR="005E530F" w:rsidRPr="005E530F">
              <w:t xml:space="preserve">                                                      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040C3299" w14:textId="77777777" w:rsidR="004A15CE" w:rsidRPr="006C2F48" w:rsidRDefault="00175691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62FDC729" w14:textId="5C7E256F" w:rsidR="004A15CE" w:rsidRPr="006C2F48" w:rsidRDefault="00077A5C" w:rsidP="00331CBC">
            <w:r w:rsidRPr="00077A5C">
              <w:t>XHTC-FW-2026-031</w:t>
            </w:r>
            <w:r w:rsidR="00331CBC">
              <w:t>6</w:t>
            </w:r>
          </w:p>
        </w:tc>
      </w:tr>
      <w:tr w:rsidR="004A15CE" w:rsidRPr="006C2F48" w14:paraId="4CA0DA93" w14:textId="77777777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52E68C56" w14:textId="77777777" w:rsidR="004A15CE" w:rsidRPr="006C2F48" w:rsidRDefault="00175691" w:rsidP="006C2F48">
            <w:r w:rsidRPr="006C2F48">
              <w:rPr>
                <w:rFonts w:hint="eastAsia"/>
              </w:rPr>
              <w:t>购买人</w:t>
            </w:r>
          </w:p>
          <w:p w14:paraId="71A2A059" w14:textId="77777777" w:rsidR="004A15CE" w:rsidRPr="006C2F48" w:rsidRDefault="00175691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06EE5FC3" w14:textId="77777777" w:rsidR="004A15CE" w:rsidRPr="006C2F48" w:rsidRDefault="00175691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1DC5ED6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7E2EE48C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6802C087" w14:textId="77777777" w:rsidR="004A15CE" w:rsidRPr="006C2F48" w:rsidRDefault="004A15CE" w:rsidP="006C2F48"/>
        </w:tc>
      </w:tr>
      <w:tr w:rsidR="004A15CE" w:rsidRPr="006C2F48" w14:paraId="10127E0F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51EE29F2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8CBFC03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48FC36E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1A48F940" w14:textId="77777777" w:rsidR="004A15CE" w:rsidRPr="006C2F48" w:rsidRDefault="00175691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7C8EDF1E" w14:textId="77777777" w:rsidR="004A15CE" w:rsidRPr="006C2F48" w:rsidRDefault="004A15CE" w:rsidP="006C2F48"/>
        </w:tc>
      </w:tr>
      <w:tr w:rsidR="004A15CE" w:rsidRPr="006C2F48" w14:paraId="5725013D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307AB82D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6EF86F0F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BC9950D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0F67DE48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1EC7195F" w14:textId="77777777" w:rsidR="004A15CE" w:rsidRPr="006C2F48" w:rsidRDefault="004A15CE" w:rsidP="006C2F48"/>
        </w:tc>
      </w:tr>
      <w:tr w:rsidR="004A15CE" w:rsidRPr="006C2F48" w14:paraId="6BE18D3A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41AD760C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69691FC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96B5267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35451BC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37484DE8" w14:textId="77777777" w:rsidR="004A15CE" w:rsidRPr="006C2F48" w:rsidRDefault="004A15CE" w:rsidP="006C2F48"/>
        </w:tc>
      </w:tr>
      <w:tr w:rsidR="004A15CE" w:rsidRPr="006C2F48" w14:paraId="301FC189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6F3E301" w14:textId="77777777" w:rsidR="004A15CE" w:rsidRPr="006C2F48" w:rsidRDefault="00175691" w:rsidP="006C2F48">
            <w:r w:rsidRPr="006C2F48">
              <w:rPr>
                <w:rFonts w:hint="eastAsia"/>
              </w:rPr>
              <w:t>购买人开票信息</w:t>
            </w:r>
          </w:p>
          <w:p w14:paraId="15587DCD" w14:textId="77777777" w:rsidR="004A15CE" w:rsidRPr="006C2F48" w:rsidRDefault="00175691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7EDECC2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14:paraId="444BEF15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4A15CE" w:rsidRPr="006C2F48" w14:paraId="52C34A1E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D50747E" w14:textId="77777777" w:rsidR="004A15CE" w:rsidRPr="006C2F48" w:rsidRDefault="00175691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2291E9CE" w14:textId="0500D0F9" w:rsidR="004A15CE" w:rsidRPr="006C2F48" w:rsidRDefault="004A15CE" w:rsidP="00C94371">
            <w:pPr>
              <w:jc w:val="both"/>
            </w:pPr>
          </w:p>
        </w:tc>
      </w:tr>
      <w:tr w:rsidR="004A15CE" w:rsidRPr="006C2F48" w14:paraId="09F67310" w14:textId="77777777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14:paraId="28FF4946" w14:textId="77777777" w:rsidR="004A15CE" w:rsidRPr="006C2F48" w:rsidRDefault="00175691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14:paraId="64AADD3E" w14:textId="77777777" w:rsidR="004A15CE" w:rsidRPr="006C2F48" w:rsidRDefault="00175691" w:rsidP="006C2F48">
            <w:r w:rsidRPr="006C2F48">
              <w:rPr>
                <w:rFonts w:hint="eastAsia"/>
              </w:rPr>
              <w:t>5</w:t>
            </w:r>
            <w:r w:rsidRPr="006C2F48">
              <w:t>00/</w:t>
            </w:r>
            <w:r w:rsidRPr="006C2F48">
              <w:rPr>
                <w:rFonts w:hint="eastAsia"/>
              </w:rPr>
              <w:t>包</w:t>
            </w:r>
          </w:p>
        </w:tc>
      </w:tr>
      <w:tr w:rsidR="004A15CE" w:rsidRPr="006C2F48" w14:paraId="643FB183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313EF03" w14:textId="77777777" w:rsidR="004A15CE" w:rsidRPr="006C2F48" w:rsidRDefault="00175691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14:paraId="7EC4F032" w14:textId="77777777" w:rsidR="004A15CE" w:rsidRPr="006C2F48" w:rsidRDefault="00175691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4A15CE" w:rsidRPr="006C2F48" w14:paraId="39A93B78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7A89D876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14:paraId="154219F6" w14:textId="77777777" w:rsidR="004A15CE" w:rsidRPr="006C2F48" w:rsidRDefault="00175691" w:rsidP="006C2F48">
            <w:r w:rsidRPr="006C2F48">
              <w:t>北京</w:t>
            </w:r>
            <w:r w:rsidRPr="006C2F48">
              <w:rPr>
                <w:rFonts w:hint="eastAsia"/>
              </w:rPr>
              <w:t>市海淀</w:t>
            </w:r>
            <w:r w:rsidRPr="006C2F48">
              <w:t>区</w:t>
            </w:r>
            <w:r w:rsidRPr="006C2F48">
              <w:rPr>
                <w:rFonts w:hint="eastAsia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23EAA5D8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14:paraId="7BE92123" w14:textId="77777777" w:rsidR="004A15CE" w:rsidRPr="006C2F48" w:rsidRDefault="00175691" w:rsidP="006C2F48">
            <w:r w:rsidRPr="006C2F48">
              <w:rPr>
                <w:rFonts w:hint="eastAsia"/>
              </w:rPr>
              <w:t>100036</w:t>
            </w:r>
          </w:p>
        </w:tc>
      </w:tr>
      <w:tr w:rsidR="004A15CE" w:rsidRPr="006C2F48" w14:paraId="3FFE47A5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2C5B38E5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14:paraId="42A27BEA" w14:textId="1275BA18" w:rsidR="004A15CE" w:rsidRPr="006C2F48" w:rsidRDefault="005E530F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14:paraId="6E7887D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14:paraId="21010A8B" w14:textId="77777777" w:rsidR="004A15CE" w:rsidRPr="006C2F48" w:rsidRDefault="00175691" w:rsidP="006C2F48">
            <w:r w:rsidRPr="006C2F48">
              <w:rPr>
                <w:rFonts w:hint="eastAsia"/>
              </w:rPr>
              <w:t>010-63905988</w:t>
            </w:r>
          </w:p>
        </w:tc>
      </w:tr>
      <w:tr w:rsidR="004A15CE" w:rsidRPr="006C2F48" w14:paraId="00E92B7B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90F53EB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vAlign w:val="center"/>
          </w:tcPr>
          <w:p w14:paraId="7C132314" w14:textId="738876F5" w:rsidR="004A15CE" w:rsidRPr="006C2F48" w:rsidRDefault="00175691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14:paraId="0535A5C3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14:paraId="7624E81A" w14:textId="0F7A2128" w:rsidR="004A15CE" w:rsidRPr="006C2F48" w:rsidRDefault="00175691" w:rsidP="006C2F48">
            <w:r w:rsidRPr="006C2F48">
              <w:rPr>
                <w:rFonts w:hint="eastAsia"/>
              </w:rPr>
              <w:t>崔美英</w:t>
            </w:r>
          </w:p>
        </w:tc>
      </w:tr>
      <w:tr w:rsidR="004A15CE" w:rsidRPr="006C2F48" w14:paraId="1879CF78" w14:textId="77777777" w:rsidTr="00175691">
        <w:trPr>
          <w:trHeight w:val="567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0C35AEE1" w14:textId="77777777" w:rsidR="004A15CE" w:rsidRPr="006C2F48" w:rsidRDefault="00175691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tcBorders>
              <w:bottom w:val="single" w:sz="4" w:space="0" w:color="auto"/>
            </w:tcBorders>
            <w:vAlign w:val="center"/>
          </w:tcPr>
          <w:p w14:paraId="0282B321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14:paraId="6B1E993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14:paraId="1D4C53DF" w14:textId="7E0605B1" w:rsidR="005E530F" w:rsidRDefault="00175691" w:rsidP="006C2F48">
            <w:pPr>
              <w:jc w:val="left"/>
              <w:rPr>
                <w:lang w:bidi="ar"/>
              </w:rPr>
            </w:pPr>
            <w:r w:rsidRPr="006C2F48">
              <w:rPr>
                <w:rFonts w:hint="eastAsia"/>
              </w:rPr>
              <w:t>账  号：</w:t>
            </w:r>
            <w:r w:rsidR="00331CBC" w:rsidRPr="00331CBC">
              <w:rPr>
                <w:lang w:bidi="ar"/>
              </w:rPr>
              <w:t>6232 5937 9902 1187 185</w:t>
            </w:r>
            <w:bookmarkStart w:id="3" w:name="_GoBack"/>
            <w:bookmarkEnd w:id="3"/>
          </w:p>
          <w:p w14:paraId="0FE9D414" w14:textId="076DE08E" w:rsidR="006C2F48" w:rsidRPr="006C2F48" w:rsidRDefault="006C2F48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4A15CE" w:rsidRPr="006C2F48" w14:paraId="2E4BA03A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18FE05" w14:textId="77777777" w:rsidR="004A15CE" w:rsidRPr="006C2F48" w:rsidRDefault="00175691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14:paraId="1DD5CDFA" w14:textId="77777777" w:rsidR="004A15CE" w:rsidRPr="006C2F48" w:rsidRDefault="00175691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4A15CE" w:rsidRPr="006C2F48" w14:paraId="76953B59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264E9196" w14:textId="77777777" w:rsidR="004A15CE" w:rsidRPr="006C2F48" w:rsidRDefault="00175691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2F33EA08" w14:textId="77777777" w:rsidR="004A15CE" w:rsidRPr="006C2F48" w:rsidRDefault="004A15CE" w:rsidP="006C2F48"/>
        </w:tc>
        <w:tc>
          <w:tcPr>
            <w:tcW w:w="677" w:type="pct"/>
            <w:shd w:val="clear" w:color="auto" w:fill="D9D9D9"/>
            <w:vAlign w:val="center"/>
          </w:tcPr>
          <w:p w14:paraId="75A5F3C5" w14:textId="77777777" w:rsidR="004A15CE" w:rsidRPr="006C2F48" w:rsidRDefault="00175691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14:paraId="7A85B59D" w14:textId="77777777" w:rsidR="004A15CE" w:rsidRPr="006C2F48" w:rsidRDefault="004A15CE" w:rsidP="006C2F48"/>
        </w:tc>
      </w:tr>
    </w:tbl>
    <w:p w14:paraId="51827E14" w14:textId="5D60A1D6" w:rsidR="004A15CE" w:rsidRPr="006C2F48" w:rsidRDefault="00175691" w:rsidP="006C2F48">
      <w:pPr>
        <w:jc w:val="left"/>
      </w:pPr>
      <w:r w:rsidRPr="006C2F48">
        <w:rPr>
          <w:rFonts w:hint="eastAsia"/>
        </w:rPr>
        <w:t>注：1、投标人填写灰色阴影部分即可</w:t>
      </w:r>
    </w:p>
    <w:p w14:paraId="162BA28E" w14:textId="22AFE16F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2、电汇标书款</w:t>
      </w:r>
      <w:r w:rsidR="006716FF"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14:paraId="2307DA89" w14:textId="64A61B13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3、标书款发票在报名截止后统一开具电子发票至邮箱。</w:t>
      </w:r>
    </w:p>
    <w:sectPr w:rsidR="004A15CE" w:rsidRPr="006C2F48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03EF0" w14:textId="77777777" w:rsidR="00663E01" w:rsidRDefault="00663E01" w:rsidP="006716FF">
      <w:r>
        <w:separator/>
      </w:r>
    </w:p>
  </w:endnote>
  <w:endnote w:type="continuationSeparator" w:id="0">
    <w:p w14:paraId="505E1BD2" w14:textId="77777777" w:rsidR="00663E01" w:rsidRDefault="00663E01" w:rsidP="0067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0475" w14:textId="77777777" w:rsidR="00663E01" w:rsidRDefault="00663E01" w:rsidP="006716FF">
      <w:r>
        <w:separator/>
      </w:r>
    </w:p>
  </w:footnote>
  <w:footnote w:type="continuationSeparator" w:id="0">
    <w:p w14:paraId="7AA50A5B" w14:textId="77777777" w:rsidR="00663E01" w:rsidRDefault="00663E01" w:rsidP="0067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564E5"/>
  <w15:docId w15:val="{68498952-97F6-4B28-86EA-51A5410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F48"/>
    <w:pPr>
      <w:widowControl w:val="0"/>
      <w:jc w:val="center"/>
    </w:pPr>
    <w:rPr>
      <w:rFonts w:ascii="宋体" w:eastAsia="宋体" w:hAnsi="宋体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33F7-5950-4FF7-B9FA-075B87BF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c</cp:lastModifiedBy>
  <cp:revision>96</cp:revision>
  <cp:lastPrinted>2021-11-16T06:31:00Z</cp:lastPrinted>
  <dcterms:created xsi:type="dcterms:W3CDTF">2019-09-11T07:53:00Z</dcterms:created>
  <dcterms:modified xsi:type="dcterms:W3CDTF">2026-03-12T04:10:00Z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